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0D0" w:rsidRDefault="00AB63A3" w:rsidP="000703FB">
      <w:pPr>
        <w:pStyle w:val="NoSpacing"/>
        <w:rPr>
          <w:rFonts w:ascii="Sylfaen" w:hAnsi="Sylfaen"/>
          <w:b/>
          <w:bCs/>
          <w:sz w:val="24"/>
          <w:szCs w:val="24"/>
          <w:lang w:val="hy-AM"/>
        </w:rPr>
      </w:pPr>
      <w:r w:rsidRPr="00AB63A3">
        <w:rPr>
          <w:rFonts w:ascii="Sylfaen" w:hAnsi="Sylfaen"/>
          <w:b/>
          <w:bCs/>
          <w:sz w:val="24"/>
          <w:szCs w:val="24"/>
          <w:lang w:val="hy-AM"/>
        </w:rPr>
        <w:t>ԵՐԱՆԻՆԵ՜Ր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եւ ՅՈՅՍԵՐ ...</w:t>
      </w:r>
    </w:p>
    <w:p w:rsidR="00AB63A3" w:rsidRDefault="00AB63A3" w:rsidP="000703FB">
      <w:pPr>
        <w:pStyle w:val="NoSpacing"/>
        <w:rPr>
          <w:rFonts w:ascii="Sylfaen" w:hAnsi="Sylfaen"/>
          <w:b/>
          <w:bCs/>
          <w:sz w:val="24"/>
          <w:szCs w:val="24"/>
          <w:lang w:val="hy-AM"/>
        </w:rPr>
      </w:pPr>
    </w:p>
    <w:p w:rsidR="00AB63A3" w:rsidRDefault="00AB63A3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 w:rsidRPr="00AB63A3">
        <w:rPr>
          <w:rFonts w:ascii="Sylfaen" w:hAnsi="Sylfaen"/>
          <w:sz w:val="24"/>
          <w:szCs w:val="24"/>
          <w:lang w:val="hy-AM"/>
        </w:rPr>
        <w:t xml:space="preserve">Երանիներուն </w:t>
      </w:r>
      <w:r w:rsidR="00095954">
        <w:rPr>
          <w:rFonts w:ascii="Sylfaen" w:hAnsi="Sylfaen"/>
          <w:sz w:val="24"/>
          <w:szCs w:val="24"/>
          <w:lang w:val="hy-AM"/>
        </w:rPr>
        <w:t>մէջ յոյսերը եւ յուսահատութիւնները կը քալեն կողք կողքի:</w:t>
      </w:r>
    </w:p>
    <w:p w:rsidR="00095954" w:rsidRDefault="0009595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Երանիներուն մէջ երիտասարդ մարմինը՝ կը հիւծուի...</w:t>
      </w:r>
    </w:p>
    <w:p w:rsidR="00095954" w:rsidRDefault="0009595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Սպիտակ յոյսերուն ետեւ, կիսափուլ յուսահատութիւններ եւ հոգիին մէջ մոռցուած երազներ յառաջ կուգան...</w:t>
      </w:r>
    </w:p>
    <w:p w:rsidR="00095954" w:rsidRDefault="0009595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Երանիներուն առօրեային մէջ վայելքը եւ զրկանքը կայ, ատեններ ալ երանիներուն մէջ կեանքը վերսկսելու փափաք կայ ...</w:t>
      </w:r>
    </w:p>
    <w:p w:rsidR="00095954" w:rsidRDefault="0009595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Փնտռտուք կայ կորսուած հոգիին:</w:t>
      </w:r>
    </w:p>
    <w:p w:rsidR="001F6124" w:rsidRDefault="001F612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</w:p>
    <w:p w:rsidR="001F6124" w:rsidRDefault="0009595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Երանիներովս գալարուած մտածումներով, գալած միջոցիս, ռմբակոծումները կը լսեմ: </w:t>
      </w:r>
    </w:p>
    <w:p w:rsidR="00095954" w:rsidRDefault="0009595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Ատելութեամբ լեցուն, խորունկ կը քաշեմ օդի թթուածինը, թոքերուս մէջ եւ դուրս կուտամ վիշտով լեցուն լռութեամբ, որ կը փառատէ իմ վարանքներս:</w:t>
      </w:r>
    </w:p>
    <w:p w:rsidR="001F6124" w:rsidRDefault="001F612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</w:p>
    <w:p w:rsidR="00095954" w:rsidRDefault="0009595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Երանիներուս մէջ</w:t>
      </w:r>
      <w:r w:rsidR="00A8279A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կը մտածեմ զոհուած եւ նահատակուած բոլոր ծանօթ եւ անծանօթ հոգիներու անսահման շիրիմը, թերեւս ինծի համար լոյսի ակօս մը ունենայ:</w:t>
      </w:r>
    </w:p>
    <w:p w:rsidR="001F6124" w:rsidRDefault="001F612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</w:p>
    <w:p w:rsidR="00095954" w:rsidRDefault="0009595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Երանիներուս մէջ անցեալ անկատար եղանակը կայ, որ երփներանգ ճառագայթներով պիտի լուսաւորէին եւ պիտի գունաւորէին ամէն ինչ եւ բարի քօղով մը կեանքս պիտի վերածէին հրաշալի երազի մը...</w:t>
      </w:r>
    </w:p>
    <w:p w:rsidR="001F6124" w:rsidRDefault="0009595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Երազներուս երթեւեկը պիտի ուզէի ներկայ եղանակով</w:t>
      </w:r>
      <w:r w:rsidR="007002C8">
        <w:rPr>
          <w:rFonts w:ascii="Sylfaen" w:hAnsi="Sylfaen"/>
          <w:sz w:val="24"/>
          <w:szCs w:val="24"/>
          <w:lang w:val="hy-AM"/>
        </w:rPr>
        <w:t>՝ ընթանայ:</w:t>
      </w:r>
    </w:p>
    <w:p w:rsidR="007002C8" w:rsidRDefault="007002C8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7002C8" w:rsidRDefault="007002C8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Հիմա կիսամութ ժպիտներս կան ... </w:t>
      </w:r>
    </w:p>
    <w:p w:rsidR="007002C8" w:rsidRDefault="007002C8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Հիմա հոգիիս եւ էութեանս մէջ ծիլ նետած անօրինակ վիճակ մը կայ...</w:t>
      </w:r>
    </w:p>
    <w:p w:rsidR="007002C8" w:rsidRDefault="007002C8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Հիմա քաոսային ժխորներով երանիներս կան ...</w:t>
      </w:r>
    </w:p>
    <w:p w:rsidR="001F6124" w:rsidRDefault="001F612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</w:p>
    <w:p w:rsidR="007002C8" w:rsidRDefault="007002C8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Երանիներուս մէջ վիշտը, կարօտը եւ երազներս կան:</w:t>
      </w:r>
    </w:p>
    <w:p w:rsidR="001F6124" w:rsidRDefault="001F612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</w:p>
    <w:p w:rsidR="001F6124" w:rsidRDefault="001F612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</w:p>
    <w:p w:rsidR="001F6124" w:rsidRPr="001F6124" w:rsidRDefault="001F6124" w:rsidP="001F6124">
      <w:pPr>
        <w:pStyle w:val="NoSpacing"/>
        <w:jc w:val="both"/>
        <w:rPr>
          <w:rFonts w:ascii="Sylfaen" w:hAnsi="Sylfaen"/>
          <w:b/>
          <w:bCs/>
          <w:sz w:val="28"/>
          <w:szCs w:val="28"/>
          <w:lang w:val="hy-AM"/>
        </w:rPr>
      </w:pPr>
      <w:r w:rsidRPr="001F6124">
        <w:rPr>
          <w:rFonts w:ascii="Sylfaen" w:hAnsi="Sylfaen"/>
          <w:b/>
          <w:bCs/>
          <w:sz w:val="28"/>
          <w:szCs w:val="28"/>
          <w:lang w:val="hy-AM"/>
        </w:rPr>
        <w:t>ԼԱՐԱ ԱՐԹԻՆ</w:t>
      </w:r>
    </w:p>
    <w:p w:rsidR="001F6124" w:rsidRDefault="001F6124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</w:p>
    <w:p w:rsidR="001F6124" w:rsidRPr="001F6124" w:rsidRDefault="001F6124" w:rsidP="001F6124">
      <w:pPr>
        <w:pStyle w:val="NoSpacing"/>
        <w:jc w:val="both"/>
        <w:rPr>
          <w:rFonts w:ascii="Sylfaen" w:hAnsi="Sylfaen"/>
          <w:b/>
          <w:bCs/>
          <w:sz w:val="24"/>
          <w:szCs w:val="24"/>
          <w:lang w:val="hy-AM"/>
        </w:rPr>
      </w:pPr>
      <w:r w:rsidRPr="001F6124">
        <w:rPr>
          <w:rFonts w:ascii="Sylfaen" w:hAnsi="Sylfaen"/>
          <w:b/>
          <w:bCs/>
          <w:sz w:val="24"/>
          <w:szCs w:val="24"/>
          <w:lang w:val="hy-AM"/>
        </w:rPr>
        <w:t xml:space="preserve">Սեպտեմբեր 16. 2014 </w:t>
      </w:r>
    </w:p>
    <w:p w:rsidR="007002C8" w:rsidRPr="001F6124" w:rsidRDefault="007002C8" w:rsidP="001F6124">
      <w:pPr>
        <w:pStyle w:val="NoSpacing"/>
        <w:jc w:val="both"/>
        <w:rPr>
          <w:rFonts w:ascii="Sylfaen" w:hAnsi="Sylfaen"/>
          <w:b/>
          <w:bCs/>
          <w:sz w:val="24"/>
          <w:szCs w:val="24"/>
          <w:lang w:val="hy-AM"/>
        </w:rPr>
      </w:pPr>
    </w:p>
    <w:p w:rsidR="00095954" w:rsidRPr="00AB63A3" w:rsidRDefault="007002C8" w:rsidP="001F6124">
      <w:pPr>
        <w:pStyle w:val="NoSpacing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</w:t>
      </w:r>
      <w:r w:rsidR="00095954">
        <w:rPr>
          <w:rFonts w:ascii="Sylfaen" w:hAnsi="Sylfaen"/>
          <w:sz w:val="24"/>
          <w:szCs w:val="24"/>
          <w:lang w:val="hy-AM"/>
        </w:rPr>
        <w:t xml:space="preserve"> </w:t>
      </w:r>
    </w:p>
    <w:sectPr w:rsidR="00095954" w:rsidRPr="00AB63A3" w:rsidSect="001530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703FB"/>
    <w:rsid w:val="000703FB"/>
    <w:rsid w:val="00095954"/>
    <w:rsid w:val="001530D0"/>
    <w:rsid w:val="001F6124"/>
    <w:rsid w:val="004B3723"/>
    <w:rsid w:val="007002C8"/>
    <w:rsid w:val="00A8279A"/>
    <w:rsid w:val="00AB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03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5</cp:revision>
  <dcterms:created xsi:type="dcterms:W3CDTF">2014-09-15T22:18:00Z</dcterms:created>
  <dcterms:modified xsi:type="dcterms:W3CDTF">2015-02-03T13:43:00Z</dcterms:modified>
</cp:coreProperties>
</file>